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A3B1C" w:rsidR="00FA3B1C" w:rsidP="52C33EB6" w:rsidRDefault="49A9368A" w14:paraId="28E67BD1" w14:textId="77777777" w14:noSpellErr="1">
      <w:pPr>
        <w:rPr>
          <w:b w:val="1"/>
          <w:bCs w:val="1"/>
        </w:rPr>
      </w:pPr>
      <w:r w:rsidRPr="52C33EB6" w:rsidR="52C33EB6">
        <w:rPr>
          <w:b w:val="1"/>
          <w:bCs w:val="1"/>
        </w:rPr>
        <w:t>Freitag</w:t>
      </w:r>
    </w:p>
    <w:tbl>
      <w:tblPr>
        <w:tblStyle w:val="Tabellenraster"/>
        <w:tblW w:w="0" w:type="auto"/>
        <w:tblLook w:val="04A0" w:firstRow="1" w:lastRow="0" w:firstColumn="1" w:lastColumn="0" w:noHBand="0" w:noVBand="1"/>
      </w:tblPr>
      <w:tblGrid>
        <w:gridCol w:w="3020"/>
        <w:gridCol w:w="3021"/>
        <w:gridCol w:w="3021"/>
      </w:tblGrid>
      <w:tr w:rsidR="00B554B8" w:rsidTr="52C33EB6" w14:paraId="730E51CB" w14:textId="77777777">
        <w:tc>
          <w:tcPr>
            <w:tcW w:w="3020" w:type="dxa"/>
            <w:tcMar/>
          </w:tcPr>
          <w:p w:rsidR="00623845" w:rsidP="00623845" w:rsidRDefault="49A9368A" w14:paraId="15542742" w14:textId="77777777" w14:noSpellErr="1">
            <w:r w:rsidR="52C33EB6">
              <w:rPr/>
              <w:t>Klassische Weinprobe (6 Weine inkl. Weiß, Rot, Rosé) beim Weingut Adam Müller in Leimen</w:t>
            </w:r>
          </w:p>
          <w:p w:rsidR="00B554B8" w:rsidP="00623845" w:rsidRDefault="49A9368A" w14:paraId="70F92D01" w14:textId="4580CEFA" w14:noSpellErr="1">
            <w:r w:rsidR="52C33EB6">
              <w:rPr/>
              <w:t>(Peter)</w:t>
            </w:r>
          </w:p>
          <w:p w:rsidR="007753AE" w:rsidP="00B554B8" w:rsidRDefault="007753AE" w14:paraId="672A6659" w14:textId="77777777"/>
          <w:p w:rsidR="00623845" w:rsidP="00623845" w:rsidRDefault="49A9368A" w14:paraId="331B28D1" w14:textId="1445DB30" w14:noSpellErr="1">
            <w:r w:rsidR="52C33EB6">
              <w:rPr/>
              <w:t>Wann: Freitag, 25.05.2017, 19:30 Uhr</w:t>
            </w:r>
          </w:p>
          <w:p w:rsidR="00623845" w:rsidP="00623845" w:rsidRDefault="00623845" w14:paraId="56F677CF" w14:textId="77777777"/>
          <w:p w:rsidR="00623845" w:rsidP="00623845" w:rsidRDefault="49A9368A" w14:paraId="33F9B291" w14:textId="77777777" w14:noSpellErr="1">
            <w:r w:rsidR="52C33EB6">
              <w:rPr/>
              <w:t xml:space="preserve">Wo: </w:t>
            </w:r>
          </w:p>
          <w:p w:rsidR="00B554B8" w:rsidP="00623845" w:rsidRDefault="49A9368A" w14:paraId="0A37501D" w14:textId="0D6FC784" w14:noSpellErr="1">
            <w:r w:rsidR="52C33EB6">
              <w:rPr/>
              <w:t>Adam Müller GmbH und Co. KG</w:t>
            </w:r>
            <w:r>
              <w:br/>
            </w:r>
            <w:r w:rsidR="52C33EB6">
              <w:rPr/>
              <w:t>Adam-Müller-Str. 1</w:t>
            </w:r>
            <w:r>
              <w:br/>
            </w:r>
            <w:r w:rsidR="52C33EB6">
              <w:rPr/>
              <w:t xml:space="preserve">69181 Leimen </w:t>
            </w:r>
          </w:p>
        </w:tc>
        <w:tc>
          <w:tcPr>
            <w:tcW w:w="3021" w:type="dxa"/>
            <w:tcMar/>
          </w:tcPr>
          <w:p w:rsidR="00623845" w:rsidP="00623845" w:rsidRDefault="49A9368A" w14:paraId="402CE697" w14:textId="77777777" w14:noSpellErr="1">
            <w:r w:rsidR="52C33EB6">
              <w:rPr/>
              <w:t>Beschreibung:</w:t>
            </w:r>
          </w:p>
          <w:p w:rsidR="00623845" w:rsidP="00623845" w:rsidRDefault="49A9368A" w14:paraId="15971450" w14:textId="5E4D2175">
            <w:r w:rsidR="52C33EB6">
              <w:rPr/>
              <w:t xml:space="preserve">Für alle </w:t>
            </w:r>
            <w:proofErr w:type="spellStart"/>
            <w:r w:rsidR="52C33EB6">
              <w:rPr/>
              <w:t>WeinliebhaberInnen</w:t>
            </w:r>
            <w:proofErr w:type="spellEnd"/>
            <w:r w:rsidR="52C33EB6">
              <w:rPr/>
              <w:t xml:space="preserve"> und die es noch werden wollen, aber natürlich auch für alle, die sich in netter Atmosphäre über Gott und die Welt austauschen wollen, bieten wir dieses Jahr zum ersten Mal eine Weinverkostung an. Innerhalb 90 min degustieren wir gemeinsam 6 verschiedene Weine und können uns in verschiedenen Geruchs- und Geschmacksnuancen verlieren. Neben der Beschreibung der Weine, werden wir in die Kunst der Weinprobe eingewiesen und erfahren Näheres zum Weingut, sowie zum Anbau, Einfluss der Bodenarten etc.</w:t>
            </w:r>
          </w:p>
          <w:p w:rsidR="00623845" w:rsidP="00623845" w:rsidRDefault="00623845" w14:paraId="76BD26DE" w14:textId="77777777"/>
          <w:p w:rsidR="00897A33" w:rsidP="00623845" w:rsidRDefault="49A9368A" w14:paraId="7FB819F5" w14:textId="77777777" w14:noSpellErr="1">
            <w:r w:rsidR="52C33EB6">
              <w:rPr/>
              <w:t xml:space="preserve">Wir würden ca. um 22:00 Uhr am Bismarckplatz sein und nach Lust und Laune ist der Anschluss an die die Kneipentour möglich. </w:t>
            </w:r>
          </w:p>
          <w:p w:rsidR="00623845" w:rsidP="00623845" w:rsidRDefault="49A9368A" w14:paraId="68CC298A" w14:textId="59334AE1" w14:noSpellErr="1">
            <w:r w:rsidR="52C33EB6">
              <w:rPr/>
              <w:t>Kontakt 0049-176-34656951</w:t>
            </w:r>
          </w:p>
        </w:tc>
        <w:tc>
          <w:tcPr>
            <w:tcW w:w="3021" w:type="dxa"/>
            <w:tcMar/>
          </w:tcPr>
          <w:p w:rsidR="00897A33" w:rsidP="00897A33" w:rsidRDefault="49A9368A" w14:paraId="1BD3DD77" w14:textId="77777777" w14:noSpellErr="1">
            <w:r w:rsidR="52C33EB6">
              <w:rPr/>
              <w:t>Kosten: 14 € p. P. (bar)</w:t>
            </w:r>
          </w:p>
          <w:p w:rsidR="00897A33" w:rsidP="00897A33" w:rsidRDefault="00897A33" w14:paraId="02EB378F" w14:textId="7BA23661"/>
          <w:p w:rsidR="00623845" w:rsidP="00623845" w:rsidRDefault="49A9368A" w14:paraId="271C7DE8" w14:textId="77777777" w14:noSpellErr="1">
            <w:r w:rsidR="52C33EB6">
              <w:rPr/>
              <w:t>Anreise und Treffpunkt:</w:t>
            </w:r>
          </w:p>
          <w:p w:rsidR="00623845" w:rsidP="00623845" w:rsidRDefault="49A9368A" w14:paraId="0B16E8C7" w14:textId="77777777" w14:noSpellErr="1">
            <w:pPr>
              <w:pStyle w:val="Listenabsatz"/>
              <w:numPr>
                <w:ilvl w:val="0"/>
                <w:numId w:val="6"/>
              </w:numPr>
              <w:rPr/>
            </w:pPr>
            <w:r w:rsidR="52C33EB6">
              <w:rPr/>
              <w:t>spätester Treffpunkt: 19:25 Uhr direkt beim Weingut (über Google Maps gut auffindbar)</w:t>
            </w:r>
          </w:p>
          <w:p w:rsidR="00623845" w:rsidP="00623845" w:rsidRDefault="49A9368A" w14:paraId="08ECD650" w14:textId="77777777" w14:noSpellErr="1">
            <w:pPr>
              <w:pStyle w:val="Listenabsatz"/>
              <w:numPr>
                <w:ilvl w:val="0"/>
                <w:numId w:val="6"/>
              </w:numPr>
              <w:rPr/>
            </w:pPr>
            <w:r w:rsidR="52C33EB6">
              <w:rPr/>
              <w:t>18:35 Uhr am Bismarckplatz und gemeinsame Anfahrt mit Bahnlinie 23 um 18:49 Uhr Richtung Leimen Friedhof (Ausstieg: Johann-Reidel-Straße)</w:t>
            </w:r>
          </w:p>
          <w:p w:rsidRPr="00623845" w:rsidR="00623845" w:rsidP="00897A33" w:rsidRDefault="00623845" w14:paraId="190D1CF4" w14:textId="77777777"/>
          <w:p w:rsidR="00571078" w:rsidP="00897A33" w:rsidRDefault="49A9368A" w14:paraId="23B0EF55" w14:textId="77777777">
            <w:r w:rsidR="52C33EB6">
              <w:rPr/>
              <w:t xml:space="preserve">Max.: 50 Teilnehmer (minus </w:t>
            </w:r>
            <w:proofErr w:type="spellStart"/>
            <w:r w:rsidR="52C33EB6">
              <w:rPr/>
              <w:t>Orgateam</w:t>
            </w:r>
            <w:proofErr w:type="spellEnd"/>
            <w:r w:rsidR="52C33EB6">
              <w:rPr/>
              <w:t>). Max. 45 Personen?</w:t>
            </w:r>
          </w:p>
        </w:tc>
      </w:tr>
      <w:tr w:rsidR="00BF5349" w:rsidTr="52C33EB6" w14:paraId="0FF7864D" w14:textId="77777777">
        <w:tc>
          <w:tcPr>
            <w:tcW w:w="3020" w:type="dxa"/>
            <w:tcMar/>
          </w:tcPr>
          <w:p w:rsidR="00B554B8" w:rsidP="00BF5349" w:rsidRDefault="49A9368A" w14:paraId="511706A3" w14:textId="24409EB3">
            <w:r w:rsidR="52C33EB6">
              <w:rPr/>
              <w:t xml:space="preserve">Stadtführung I (Jasper/Lena von den Driesch/Lukas Müller) 17 Uhr, Dauer: 60-90 </w:t>
            </w:r>
            <w:proofErr w:type="spellStart"/>
            <w:r w:rsidR="52C33EB6">
              <w:rPr/>
              <w:t>MInuten</w:t>
            </w:r>
            <w:proofErr w:type="spellEnd"/>
            <w:r>
              <w:br/>
            </w:r>
          </w:p>
          <w:p w:rsidR="00BF5349" w:rsidP="00D70ECC" w:rsidRDefault="00BF5349" w14:paraId="6A05A809" w14:textId="77777777"/>
        </w:tc>
        <w:tc>
          <w:tcPr>
            <w:tcW w:w="3021" w:type="dxa"/>
            <w:tcMar/>
          </w:tcPr>
          <w:p w:rsidR="00BF5349" w:rsidP="00D70ECC" w:rsidRDefault="49A9368A" w14:paraId="1C8E593B" w14:textId="5F5E800D" w14:noSpellErr="1">
            <w:r w:rsidR="52C33EB6">
              <w:rPr/>
              <w:t xml:space="preserve">Ein nicht nur gemütlicher, </w:t>
            </w:r>
            <w:r w:rsidR="52C33EB6">
              <w:rPr/>
              <w:t>sondern auch sehr informativer Abends</w:t>
            </w:r>
            <w:r w:rsidR="52C33EB6">
              <w:rPr/>
              <w:t>paziergang durch Heidelberg.</w:t>
            </w:r>
            <w:bookmarkStart w:name="_GoBack" w:id="0"/>
            <w:bookmarkEnd w:id="0"/>
          </w:p>
          <w:p w:rsidR="00B2372D" w:rsidP="00D70ECC" w:rsidRDefault="49A9368A" w14:paraId="63B3BAAA" w14:textId="77777777" w14:noSpellErr="1">
            <w:r w:rsidR="52C33EB6">
              <w:rPr/>
              <w:t>Anschluss an Weinverkostung möglich.</w:t>
            </w:r>
          </w:p>
          <w:p w:rsidR="00CD648D" w:rsidP="00D70ECC" w:rsidRDefault="00CD648D" w14:paraId="67CB0500" w14:textId="77777777"/>
          <w:p w:rsidR="00CD648D" w:rsidP="00D70ECC" w:rsidRDefault="49A9368A" w14:paraId="7C490D78" w14:textId="084DFDA5" w14:noSpellErr="1">
            <w:r w:rsidR="52C33EB6">
              <w:rPr/>
              <w:t>Kontakt: 017640494029 (Jasper)</w:t>
            </w:r>
          </w:p>
        </w:tc>
        <w:tc>
          <w:tcPr>
            <w:tcW w:w="3021" w:type="dxa"/>
            <w:tcMar/>
          </w:tcPr>
          <w:p w:rsidR="00571078" w:rsidP="00571078" w:rsidRDefault="49A9368A" w14:paraId="02FBA197" w14:textId="77777777" w14:noSpellErr="1">
            <w:r w:rsidR="52C33EB6">
              <w:rPr/>
              <w:t>Kostenlos</w:t>
            </w:r>
          </w:p>
          <w:p w:rsidR="00571078" w:rsidP="00571078" w:rsidRDefault="49A9368A" w14:paraId="64F53F8B" w14:textId="1F2AF86B" w14:noSpellErr="1">
            <w:r w:rsidR="52C33EB6">
              <w:rPr/>
              <w:t>Treffpunkt: Brückenaffe</w:t>
            </w:r>
          </w:p>
          <w:p w:rsidR="00BF5349" w:rsidP="00D70ECC" w:rsidRDefault="49A9368A" w14:paraId="40407F82" w14:textId="4856DBE6" w14:noSpellErr="1">
            <w:r w:rsidR="52C33EB6">
              <w:rPr/>
              <w:t>Max.: 15 Personen</w:t>
            </w:r>
          </w:p>
        </w:tc>
      </w:tr>
      <w:tr w:rsidR="52C33EB6" w:rsidTr="52C33EB6" w14:paraId="2D769A97">
        <w:tc>
          <w:tcPr>
            <w:tcW w:w="3020" w:type="dxa"/>
            <w:tcMar/>
          </w:tcPr>
          <w:p w:rsidR="52C33EB6" w:rsidP="52C33EB6" w:rsidRDefault="52C33EB6" w14:noSpellErr="1" w14:paraId="124220BC" w14:textId="29184420">
            <w:pPr>
              <w:pStyle w:val="Standard"/>
            </w:pPr>
            <w:r w:rsidR="52C33EB6">
              <w:rPr/>
              <w:t>Schlossführung I (Stefan/Daniela)</w:t>
            </w:r>
          </w:p>
          <w:p w:rsidR="52C33EB6" w:rsidP="52C33EB6" w:rsidRDefault="52C33EB6" w14:paraId="5CEBBD08" w14:textId="08A7C5B7">
            <w:pPr>
              <w:pStyle w:val="Standard"/>
            </w:pPr>
            <w:r w:rsidR="52C33EB6">
              <w:rPr/>
              <w:t>17:00 Uhr Treffpunkt (</w:t>
            </w:r>
            <w:proofErr w:type="spellStart"/>
            <w:r w:rsidR="52C33EB6">
              <w:rPr/>
              <w:t>st</w:t>
            </w:r>
            <w:proofErr w:type="spellEnd"/>
            <w:r w:rsidR="52C33EB6">
              <w:rPr/>
              <w:t xml:space="preserve"> !!)</w:t>
            </w:r>
          </w:p>
        </w:tc>
        <w:tc>
          <w:tcPr>
            <w:tcW w:w="3021" w:type="dxa"/>
            <w:tcMar/>
          </w:tcPr>
          <w:p w:rsidR="52C33EB6" w:rsidP="52C33EB6" w:rsidRDefault="52C33EB6" w14:noSpellErr="1" w14:paraId="43605196" w14:textId="184E6E05">
            <w:pPr>
              <w:pStyle w:val="Standard"/>
            </w:pPr>
            <w:r w:rsidR="52C33EB6">
              <w:rPr/>
              <w:t xml:space="preserve">Eine geschichtsträchtige Führung über eine der berühmtesten Schlossruinen Deutschlands. </w:t>
            </w:r>
          </w:p>
          <w:p w:rsidR="52C33EB6" w:rsidRDefault="52C33EB6" w14:noSpellErr="1" w14:paraId="3B1614FA" w14:textId="25E78845">
            <w:r w:rsidR="52C33EB6">
              <w:rPr/>
              <w:t>Bitte Studentenausweise mitbringen, falls vorhanden.</w:t>
            </w:r>
          </w:p>
          <w:p w:rsidR="52C33EB6" w:rsidRDefault="52C33EB6" w14:paraId="78811193"/>
          <w:p w:rsidR="52C33EB6" w:rsidRDefault="52C33EB6" w14:noSpellErr="1" w14:paraId="0699A9D1" w14:textId="0F954066">
            <w:r w:rsidR="52C33EB6">
              <w:rPr/>
              <w:t xml:space="preserve">Wer ohne Bergbahn selbst zum Schloss hochwandern möchte, gibt bitte uns bis zum 30.4. per Mail Bescheid. </w:t>
            </w:r>
          </w:p>
          <w:p w:rsidR="52C33EB6" w:rsidRDefault="52C33EB6" w14:paraId="7A746590" w14:textId="07BFD298"/>
        </w:tc>
        <w:tc>
          <w:tcPr>
            <w:tcW w:w="3021" w:type="dxa"/>
            <w:tcMar/>
          </w:tcPr>
          <w:p w:rsidR="52C33EB6" w:rsidRDefault="52C33EB6" w14:noSpellErr="1" w14:paraId="76CA2883" w14:textId="6D81A8F0">
            <w:r w:rsidR="52C33EB6">
              <w:rPr/>
              <w:t xml:space="preserve">Kosten: Das Schlossticket (inklusive Bergbahn-Ticket 4€ ermäßigt /7€ regulär) sind nach aktuellem Stand selbst zu übernehmen. Sollten wir die Tickets extern bezuschussen können, geben wir euch Bescheid.  </w:t>
            </w:r>
          </w:p>
          <w:p w:rsidR="52C33EB6" w:rsidRDefault="52C33EB6" w14:paraId="55625735"/>
          <w:p w:rsidR="52C33EB6" w:rsidP="52C33EB6" w:rsidRDefault="52C33EB6" w14:noSpellErr="1" w14:paraId="0D1678A7" w14:textId="30C682E8">
            <w:pPr>
              <w:pStyle w:val="Standard"/>
            </w:pPr>
            <w:r w:rsidR="52C33EB6">
              <w:rPr/>
              <w:t>Treffpunkt:</w:t>
            </w:r>
            <w:r w:rsidR="52C33EB6">
              <w:rPr/>
              <w:t xml:space="preserve"> untere Station der Bergbahn, wir fahren gemeinsam hoch (</w:t>
            </w:r>
            <w:hyperlink r:id="R18281db12ba3442e">
              <w:r w:rsidRPr="52C33EB6" w:rsidR="52C33EB6">
                <w:rPr>
                  <w:rStyle w:val="Hyperlink"/>
                  <w:rFonts w:ascii="Calibri" w:hAnsi="Calibri" w:eastAsia="Calibri" w:cs="Calibri"/>
                  <w:noProof w:val="0"/>
                  <w:sz w:val="22"/>
                  <w:szCs w:val="22"/>
                  <w:lang w:val="de-DE"/>
                </w:rPr>
                <w:t>Zwingerstra</w:t>
              </w:r>
            </w:hyperlink>
            <w:r w:rsidRPr="52C33EB6" w:rsidR="52C33EB6">
              <w:rPr>
                <w:rFonts w:ascii="Calibri" w:hAnsi="Calibri" w:eastAsia="Calibri" w:cs="Calibri"/>
                <w:noProof w:val="0"/>
                <w:sz w:val="22"/>
                <w:szCs w:val="22"/>
                <w:lang w:val="de-DE"/>
              </w:rPr>
              <w:t>ß</w:t>
            </w:r>
            <w:hyperlink r:id="R973f2f6c239047f9">
              <w:r w:rsidRPr="52C33EB6" w:rsidR="52C33EB6">
                <w:rPr>
                  <w:rStyle w:val="Hyperlink"/>
                  <w:rFonts w:ascii="Calibri" w:hAnsi="Calibri" w:eastAsia="Calibri" w:cs="Calibri"/>
                  <w:noProof w:val="0"/>
                  <w:sz w:val="22"/>
                  <w:szCs w:val="22"/>
                  <w:lang w:val="de-DE"/>
                </w:rPr>
                <w:t>e 20</w:t>
              </w:r>
            </w:hyperlink>
            <w:r w:rsidRPr="52C33EB6" w:rsidR="52C33EB6">
              <w:rPr>
                <w:rFonts w:ascii="Calibri" w:hAnsi="Calibri" w:eastAsia="Calibri" w:cs="Calibri"/>
                <w:noProof w:val="0"/>
                <w:sz w:val="22"/>
                <w:szCs w:val="22"/>
                <w:lang w:val="de-DE"/>
              </w:rPr>
              <w:t>)</w:t>
            </w:r>
          </w:p>
          <w:p w:rsidR="52C33EB6" w:rsidP="52C33EB6" w:rsidRDefault="52C33EB6" w14:noSpellErr="1" w14:paraId="5F60AF8B" w14:textId="74AFBE2F">
            <w:pPr>
              <w:pStyle w:val="Standard"/>
              <w:rPr>
                <w:rFonts w:ascii="Calibri" w:hAnsi="Calibri" w:eastAsia="Calibri" w:cs="Calibri"/>
                <w:noProof w:val="0"/>
                <w:sz w:val="22"/>
                <w:szCs w:val="22"/>
                <w:lang w:val="de-DE"/>
              </w:rPr>
            </w:pPr>
          </w:p>
          <w:p w:rsidR="52C33EB6" w:rsidRDefault="52C33EB6" w14:noSpellErr="1" w14:paraId="1D8AE3AC" w14:textId="7EBB0AA3">
            <w:r w:rsidR="52C33EB6">
              <w:rPr/>
              <w:t>Max.: 20 pro Führung (auf 25 überbuchen)</w:t>
            </w:r>
          </w:p>
        </w:tc>
      </w:tr>
      <w:tr w:rsidR="00BF5349" w:rsidTr="52C33EB6" w14:paraId="7C683687" w14:textId="77777777">
        <w:tc>
          <w:tcPr>
            <w:tcW w:w="3020" w:type="dxa"/>
            <w:tcMar/>
          </w:tcPr>
          <w:p w:rsidR="00BF5349" w:rsidP="00BF5349" w:rsidRDefault="49A9368A" w14:paraId="20D905B5" w14:textId="39F4B542" w14:noSpellErr="1">
            <w:r w:rsidR="52C33EB6">
              <w:rPr/>
              <w:t>Kneipentour (Peter, Jasper)</w:t>
            </w:r>
          </w:p>
          <w:p w:rsidR="00BF5349" w:rsidP="00BF5349" w:rsidRDefault="00BF5349" w14:paraId="41C8F396" w14:textId="77777777"/>
        </w:tc>
        <w:tc>
          <w:tcPr>
            <w:tcW w:w="3021" w:type="dxa"/>
            <w:tcMar/>
          </w:tcPr>
          <w:p w:rsidR="00BF5349" w:rsidP="00D70ECC" w:rsidRDefault="49A9368A" w14:paraId="23F4BC00" w14:textId="032E77D8">
            <w:r w:rsidR="52C33EB6">
              <w:rPr/>
              <w:t xml:space="preserve">Heidelberg ist bekannt für eine vielfältige Kneipen- und </w:t>
            </w:r>
            <w:proofErr w:type="spellStart"/>
            <w:r w:rsidR="52C33EB6">
              <w:rPr/>
              <w:t>Barszene</w:t>
            </w:r>
            <w:proofErr w:type="spellEnd"/>
            <w:r w:rsidR="52C33EB6">
              <w:rPr/>
              <w:t>. Kommt mit auf unsere legendäre Kneipentour und lernt eure Mittänzer schon einen Abend früher kennen.</w:t>
            </w:r>
          </w:p>
          <w:p w:rsidR="00CD648D" w:rsidP="00D70ECC" w:rsidRDefault="00CD648D" w14:paraId="7FEE353B" w14:textId="77777777"/>
          <w:p w:rsidR="00CD648D" w:rsidP="00D70ECC" w:rsidRDefault="49A9368A" w14:paraId="72A3D3EC" w14:textId="542C9B12" w14:noSpellErr="1">
            <w:r w:rsidR="52C33EB6">
              <w:rPr/>
              <w:t>Kontakt: 017640494029 (Jasper)</w:t>
            </w:r>
          </w:p>
        </w:tc>
        <w:tc>
          <w:tcPr>
            <w:tcW w:w="3021" w:type="dxa"/>
            <w:tcMar/>
          </w:tcPr>
          <w:p w:rsidR="00571078" w:rsidP="00571078" w:rsidRDefault="49A9368A" w14:paraId="4DB3E346" w14:textId="07529640" w14:noSpellErr="1">
            <w:r w:rsidR="52C33EB6">
              <w:rPr/>
              <w:t>Treffpunkt: Marstall</w:t>
            </w:r>
          </w:p>
          <w:p w:rsidR="00BF5349" w:rsidP="00D70ECC" w:rsidRDefault="49A9368A" w14:paraId="062CED0E" w14:textId="77777777" w14:noSpellErr="1">
            <w:r w:rsidR="52C33EB6">
              <w:rPr/>
              <w:t>Max.: Unbegrenzt.</w:t>
            </w:r>
          </w:p>
        </w:tc>
      </w:tr>
    </w:tbl>
    <w:p w:rsidR="00BF5349" w:rsidP="00FA3B1C" w:rsidRDefault="00BF5349" w14:paraId="0D0B940D" w14:textId="77777777"/>
    <w:p w:rsidRPr="00FA3B1C" w:rsidR="00FA3B1C" w:rsidP="52C33EB6" w:rsidRDefault="49A9368A" w14:paraId="0067DF55" w14:textId="77777777" w14:noSpellErr="1">
      <w:pPr>
        <w:rPr>
          <w:b w:val="1"/>
          <w:bCs w:val="1"/>
        </w:rPr>
      </w:pPr>
      <w:r w:rsidRPr="52C33EB6" w:rsidR="52C33EB6">
        <w:rPr>
          <w:b w:val="1"/>
          <w:bCs w:val="1"/>
        </w:rPr>
        <w:t>Samstag</w:t>
      </w:r>
    </w:p>
    <w:tbl>
      <w:tblPr>
        <w:tblStyle w:val="Tabellenraster"/>
        <w:tblW w:w="0" w:type="auto"/>
        <w:tblLook w:val="04A0" w:firstRow="1" w:lastRow="0" w:firstColumn="1" w:lastColumn="0" w:noHBand="0" w:noVBand="1"/>
      </w:tblPr>
      <w:tblGrid>
        <w:gridCol w:w="3020"/>
        <w:gridCol w:w="3021"/>
        <w:gridCol w:w="3021"/>
      </w:tblGrid>
      <w:tr w:rsidR="00BF5349" w:rsidTr="24877004" w14:paraId="68A4223B" w14:textId="77777777">
        <w:tc>
          <w:tcPr>
            <w:tcW w:w="3020" w:type="dxa"/>
            <w:tcMar/>
          </w:tcPr>
          <w:p w:rsidR="00BF5349" w:rsidP="00BF5349" w:rsidRDefault="49A9368A" w14:paraId="743121D7" w14:textId="77777777" w14:noSpellErr="1">
            <w:r w:rsidR="52C33EB6">
              <w:rPr/>
              <w:t>Tanzkurs Anfänger (David)</w:t>
            </w:r>
          </w:p>
          <w:p w:rsidR="00BF5349" w:rsidP="00FA3B1C" w:rsidRDefault="00BF5349" w14:paraId="0E27B00A" w14:textId="77777777"/>
          <w:p w:rsidR="00BF5349" w:rsidP="00FA3B1C" w:rsidRDefault="49A9368A" w14:paraId="43D99F4F" w14:textId="77777777" w14:noSpellErr="1">
            <w:r w:rsidR="52C33EB6">
              <w:rPr/>
              <w:t>Kurs 1: 10.15-11.45</w:t>
            </w:r>
          </w:p>
          <w:p w:rsidR="00BF5349" w:rsidP="00BF5349" w:rsidRDefault="49A9368A" w14:paraId="775920E2" w14:textId="77777777" w14:noSpellErr="1">
            <w:r w:rsidR="52C33EB6">
              <w:rPr/>
              <w:t>Kurs 2: 12.00-13:30</w:t>
            </w:r>
          </w:p>
        </w:tc>
        <w:tc>
          <w:tcPr>
            <w:tcW w:w="3021" w:type="dxa"/>
            <w:tcMar/>
          </w:tcPr>
          <w:p w:rsidR="00BF5349" w:rsidP="00FA3B1C" w:rsidRDefault="49A9368A" w14:paraId="4D11F65A" w14:textId="77777777" w14:noSpellErr="1">
            <w:r w:rsidR="52C33EB6">
              <w:rPr/>
              <w:t xml:space="preserve">Für alle, die zum ersten Mal auf dem Tanzparkett stehen: Grundschritte und einfache Figuren. </w:t>
            </w:r>
          </w:p>
        </w:tc>
        <w:tc>
          <w:tcPr>
            <w:tcW w:w="3021" w:type="dxa"/>
            <w:tcMar/>
          </w:tcPr>
          <w:p w:rsidR="00571078" w:rsidP="00FA3B1C" w:rsidRDefault="49A9368A" w14:paraId="06802979" w14:textId="77777777" w14:noSpellErr="1">
            <w:r w:rsidR="52C33EB6">
              <w:rPr/>
              <w:t>Kostenlos</w:t>
            </w:r>
          </w:p>
          <w:p w:rsidR="00571078" w:rsidP="00FA3B1C" w:rsidRDefault="00571078" w14:paraId="60061E4C" w14:textId="77777777"/>
          <w:p w:rsidR="00BF5349" w:rsidP="00FA3B1C" w:rsidRDefault="49A9368A" w14:paraId="068FD4A0" w14:textId="77777777" w14:noSpellErr="1">
            <w:r w:rsidR="52C33EB6">
              <w:rPr/>
              <w:t>Max. 15 Paare pro Kurs (30 Teilnehmer)</w:t>
            </w:r>
          </w:p>
          <w:p w:rsidR="00BF5349" w:rsidP="00FA3B1C" w:rsidRDefault="00BF5349" w14:paraId="44EAFD9C" w14:textId="77777777"/>
          <w:p w:rsidR="00BF5349" w:rsidP="00FA3B1C" w:rsidRDefault="49A9368A" w14:paraId="5105F24F" w14:textId="77777777" w14:noSpellErr="1">
            <w:r w:rsidR="52C33EB6">
              <w:rPr/>
              <w:t>Mitzubringen: Tanzschuhe oder Sportschuhe mit hellen Sohlen.</w:t>
            </w:r>
          </w:p>
          <w:p w:rsidR="00BF5349" w:rsidP="00FA3B1C" w:rsidRDefault="00BF5349" w14:paraId="4B94D5A5" w14:textId="77777777"/>
          <w:p w:rsidR="00BF5349" w:rsidP="52C33EB6" w:rsidRDefault="49A9368A" w14:paraId="3061FE61" w14:textId="77777777" w14:noSpellErr="1">
            <w:pPr>
              <w:rPr>
                <w:rStyle w:val="xbe"/>
              </w:rPr>
            </w:pPr>
            <w:r w:rsidR="52C33EB6">
              <w:rPr/>
              <w:t xml:space="preserve">Treffpunkt: Don Carlitos, </w:t>
            </w:r>
            <w:r w:rsidRPr="52C33EB6" w:rsidR="52C33EB6">
              <w:rPr>
                <w:rStyle w:val="xbe"/>
              </w:rPr>
              <w:t>Handelsstraße 9A, 69214 Eppelheim.</w:t>
            </w:r>
          </w:p>
          <w:p w:rsidR="0000603F" w:rsidP="00FA3B1C" w:rsidRDefault="0000603F" w14:paraId="3DEEC669" w14:textId="77777777">
            <w:pPr>
              <w:rPr>
                <w:rStyle w:val="xbe"/>
              </w:rPr>
            </w:pPr>
          </w:p>
          <w:p w:rsidR="0000603F" w:rsidP="52C33EB6" w:rsidRDefault="49A9368A" w14:paraId="4D5CCA00" w14:textId="77777777" w14:noSpellErr="1">
            <w:pPr>
              <w:rPr>
                <w:rStyle w:val="xbe"/>
              </w:rPr>
            </w:pPr>
            <w:r w:rsidRPr="52C33EB6" w:rsidR="52C33EB6">
              <w:rPr>
                <w:rStyle w:val="xbe"/>
              </w:rPr>
              <w:t>Max.: 15 Paare/Kurs (→ auf 35 Teilnehmer überbuchen)</w:t>
            </w:r>
          </w:p>
          <w:p w:rsidR="00BF5349" w:rsidP="00FA3B1C" w:rsidRDefault="00BF5349" w14:paraId="3656B9AB" w14:textId="77777777"/>
        </w:tc>
      </w:tr>
      <w:tr w:rsidR="00BF5349" w:rsidTr="24877004" w14:paraId="50F581FA" w14:textId="77777777">
        <w:tc>
          <w:tcPr>
            <w:tcW w:w="3020" w:type="dxa"/>
            <w:tcMar/>
          </w:tcPr>
          <w:p w:rsidR="00BF5349" w:rsidP="00FA3B1C" w:rsidRDefault="49A9368A" w14:paraId="17FE1C04" w14:textId="77777777" w14:noSpellErr="1">
            <w:r w:rsidR="52C33EB6">
              <w:rPr/>
              <w:t>Tanzkurs Fortgeschritten (Tobias, Anlage von Lukas‘ Verbindung)</w:t>
            </w:r>
          </w:p>
          <w:p w:rsidR="00452D96" w:rsidP="00FA3B1C" w:rsidRDefault="00452D96" w14:paraId="41908530" w14:textId="77777777"/>
          <w:p w:rsidR="00452D96" w:rsidP="00FA3B1C" w:rsidRDefault="49A9368A" w14:paraId="3FFFCBB1" w14:textId="77777777" w14:noSpellErr="1">
            <w:r w:rsidR="52C33EB6">
              <w:rPr/>
              <w:t>(Zeit hängt natürlich noch von der Raumreservierung ab)</w:t>
            </w:r>
          </w:p>
          <w:p w:rsidR="00B641E7" w:rsidP="00FA3B1C" w:rsidRDefault="49A9368A" w14:paraId="51D52E65" w14:textId="7A1AF767" w14:noSpellErr="1">
            <w:r w:rsidR="52C33EB6">
              <w:rPr/>
              <w:t>Kurs 1: 10.00-12.00</w:t>
            </w:r>
          </w:p>
          <w:p w:rsidR="000E290B" w:rsidP="00FA3B1C" w:rsidRDefault="49A9368A" w14:paraId="19DA295B" w14:textId="4E0FC082" w14:noSpellErr="1">
            <w:r w:rsidR="52C33EB6">
              <w:rPr/>
              <w:t>Kurs 2: 12.00-14.00</w:t>
            </w:r>
          </w:p>
        </w:tc>
        <w:tc>
          <w:tcPr>
            <w:tcW w:w="3021" w:type="dxa"/>
            <w:tcMar/>
          </w:tcPr>
          <w:p w:rsidR="00BF5349" w:rsidP="00FA3B1C" w:rsidRDefault="49A9368A" w14:noSpellErr="1" w14:paraId="793887A4" w14:textId="0A5C24C8">
            <w:r w:rsidR="2430B325">
              <w:rPr/>
              <w:t>Für alle, die mit den Grundschritten schon vertraut sind und ihr Figurenrepertoire etwas erweitern wollen</w:t>
            </w:r>
          </w:p>
          <w:p w:rsidR="00BF5349" w:rsidP="2430B325" w:rsidRDefault="49A9368A" w14:noSpellErr="1" w14:paraId="18EBD5E0" w14:textId="6A4FAAA3">
            <w:pPr>
              <w:pStyle w:val="Standard"/>
            </w:pPr>
          </w:p>
          <w:p w:rsidR="00BF5349" w:rsidP="2430B325" w:rsidRDefault="49A9368A" w14:noSpellErr="1" w14:paraId="39D5A320" w14:textId="1D6C7119">
            <w:pPr>
              <w:pStyle w:val="Standard"/>
            </w:pPr>
          </w:p>
          <w:p w:rsidR="00BF5349" w:rsidP="2430B325" w:rsidRDefault="49A9368A" w14:noSpellErr="1" w14:paraId="3539A98B" w14:textId="18B85960">
            <w:pPr>
              <w:pStyle w:val="Standard"/>
            </w:pPr>
          </w:p>
          <w:p w:rsidR="00BF5349" w:rsidP="2430B325" w:rsidRDefault="49A9368A" w14:paraId="45FB0818" w14:noSpellErr="1" w14:textId="0F1780B1">
            <w:pPr>
              <w:pStyle w:val="Standard"/>
            </w:pPr>
            <w:r w:rsidR="2430B325">
              <w:rPr/>
              <w:t>Im Anschluss an den 10 Uhr Tanzkurs könnt ihr mit Stefan zur zweiten Schlossführung zur Bergbahn laufen.</w:t>
            </w:r>
          </w:p>
        </w:tc>
        <w:tc>
          <w:tcPr>
            <w:tcW w:w="3021" w:type="dxa"/>
            <w:tcMar/>
          </w:tcPr>
          <w:p w:rsidR="00571078" w:rsidP="00FA3B1C" w:rsidRDefault="49A9368A" w14:paraId="540A0931" w14:textId="77777777" w14:noSpellErr="1">
            <w:r w:rsidR="52C33EB6">
              <w:rPr/>
              <w:t>Kostenlos</w:t>
            </w:r>
          </w:p>
          <w:p w:rsidR="00571078" w:rsidP="00FA3B1C" w:rsidRDefault="00571078" w14:paraId="049F31CB" w14:textId="77777777"/>
          <w:p w:rsidR="00E31213" w:rsidP="00B750D6" w:rsidRDefault="49A9368A" w14:paraId="665200A8" w14:textId="77777777" w14:noSpellErr="1">
            <w:r w:rsidR="52C33EB6">
              <w:rPr/>
              <w:t>Mitzubringen: Tanzschuhe oder Sportschuhe mit hellen Sohlen.</w:t>
            </w:r>
          </w:p>
          <w:p w:rsidR="00571078" w:rsidP="00FA3B1C" w:rsidRDefault="00571078" w14:paraId="53128261" w14:textId="4D0224FE"/>
          <w:p w:rsidR="00BF5349" w:rsidP="00FA3B1C" w:rsidRDefault="49A9368A" w14:paraId="2139D086" w14:textId="77777777">
            <w:r w:rsidR="52C33EB6">
              <w:rPr/>
              <w:t xml:space="preserve">Treffpunkt: Carl-Winter-Saal, </w:t>
            </w:r>
            <w:proofErr w:type="spellStart"/>
            <w:r w:rsidR="52C33EB6">
              <w:rPr/>
              <w:t>Plöck</w:t>
            </w:r>
            <w:proofErr w:type="spellEnd"/>
            <w:r w:rsidR="52C33EB6">
              <w:rPr/>
              <w:t xml:space="preserve"> 18, 69117 Heidelberg.</w:t>
            </w:r>
          </w:p>
          <w:p w:rsidR="0000603F" w:rsidP="00FA3B1C" w:rsidRDefault="0000603F" w14:paraId="62486C05" w14:textId="77777777"/>
          <w:p w:rsidR="0000603F" w:rsidP="0000603F" w:rsidRDefault="0000603F" w14:paraId="4101652C" w14:textId="77777777"/>
          <w:p w:rsidR="0000603F" w:rsidP="00FA3B1C" w:rsidRDefault="49A9368A" w14:paraId="4B99056E" w14:textId="4ECA0631" w14:noSpellErr="1">
            <w:r w:rsidR="52C33EB6">
              <w:rPr/>
              <w:t xml:space="preserve">Max.: </w:t>
            </w:r>
            <w:r w:rsidRPr="52C33EB6" w:rsidR="52C33EB6">
              <w:rPr>
                <w:rStyle w:val="xbe"/>
              </w:rPr>
              <w:t>15 Paare/Kurs (→ auf 35 Teilnehmer überbuchen)</w:t>
            </w:r>
          </w:p>
          <w:p w:rsidR="00571078" w:rsidP="00FA3B1C" w:rsidRDefault="00571078" w14:paraId="1299C43A" w14:textId="77777777"/>
        </w:tc>
      </w:tr>
      <w:tr w:rsidR="000E16C0" w:rsidTr="24877004" w14:paraId="3BD61C4D" w14:textId="77777777">
        <w:tc>
          <w:tcPr>
            <w:tcW w:w="3020" w:type="dxa"/>
            <w:tcMar/>
          </w:tcPr>
          <w:p w:rsidR="000E16C0" w:rsidP="000E16C0" w:rsidRDefault="49A9368A" w14:paraId="4BF09AEB" w14:textId="3D4A893D" w14:noSpellErr="1">
            <w:r w:rsidR="52C33EB6">
              <w:rPr/>
              <w:t>Schlossführung (Dani/Stefan)</w:t>
            </w:r>
          </w:p>
          <w:p w:rsidR="000E16C0" w:rsidP="49A9368A" w:rsidRDefault="000E16C0" w14:paraId="0059F9B6" w14:textId="35E07E0C"/>
          <w:p w:rsidR="000E16C0" w:rsidP="52C33EB6" w:rsidRDefault="49A9368A" w14:paraId="54126594" w14:noSpellErr="1" w14:textId="5702F935">
            <w:pPr>
              <w:pStyle w:val="Standard"/>
              <w:bidi w:val="0"/>
              <w:spacing w:before="0" w:beforeAutospacing="off" w:after="160" w:afterAutospacing="off" w:line="259" w:lineRule="auto"/>
              <w:ind w:left="0" w:right="0"/>
              <w:jc w:val="left"/>
            </w:pPr>
            <w:r w:rsidR="2430B325">
              <w:rPr/>
              <w:t>Führung II: 1</w:t>
            </w:r>
            <w:r w:rsidR="2430B325">
              <w:rPr/>
              <w:t>2</w:t>
            </w:r>
            <w:r w:rsidR="2430B325">
              <w:rPr/>
              <w:t>:</w:t>
            </w:r>
            <w:r w:rsidR="2430B325">
              <w:rPr/>
              <w:t>15</w:t>
            </w:r>
          </w:p>
          <w:p w:rsidR="000E16C0" w:rsidP="52C33EB6" w:rsidRDefault="49A9368A" w14:paraId="564FB132" w14:textId="16DAAE59">
            <w:pPr>
              <w:pStyle w:val="Standard"/>
              <w:bidi w:val="0"/>
              <w:spacing w:before="0" w:beforeAutospacing="off" w:after="160" w:afterAutospacing="off" w:line="259" w:lineRule="auto"/>
              <w:ind w:left="0" w:right="0"/>
              <w:jc w:val="left"/>
            </w:pPr>
          </w:p>
        </w:tc>
        <w:tc>
          <w:tcPr>
            <w:tcW w:w="3021" w:type="dxa"/>
            <w:tcMar/>
          </w:tcPr>
          <w:p w:rsidR="000E16C0" w:rsidP="000E16C0" w:rsidRDefault="49A9368A" w14:paraId="2E4C1D6F" w14:textId="496AB056" w14:noSpellErr="1">
            <w:r w:rsidR="52C33EB6">
              <w:rPr/>
              <w:t xml:space="preserve">Eine geschichtsträchtige Führung über eine der berühmtesten Schlossruinen Deutschlands. </w:t>
            </w:r>
          </w:p>
          <w:p w:rsidR="000E16C0" w:rsidP="000E16C0" w:rsidRDefault="000E16C0" w14:paraId="39120431" w14:textId="77777777"/>
          <w:p w:rsidR="000E16C0" w:rsidP="000E16C0" w:rsidRDefault="49A9368A" w14:paraId="0A793D68" w14:textId="25E78845" w14:noSpellErr="1">
            <w:r w:rsidR="52C33EB6">
              <w:rPr/>
              <w:t>Bitte Studentenausweise mitbringen, falls vorhanden.</w:t>
            </w:r>
          </w:p>
          <w:p w:rsidR="000E16C0" w:rsidP="000E16C0" w:rsidRDefault="000E16C0" w14:paraId="3E637B9C" w14:textId="77777777"/>
          <w:p w:rsidR="000E16C0" w:rsidP="000E16C0" w:rsidRDefault="49A9368A" w14:paraId="64FED7B9" w14:textId="0F954066" w14:noSpellErr="1">
            <w:r w:rsidR="52C33EB6">
              <w:rPr/>
              <w:t xml:space="preserve">Wer ohne Bergbahn selbst zum Schloss hochwandern möchte, gibt bitte uns bis zum 30.4. per Mail Bescheid. </w:t>
            </w:r>
          </w:p>
          <w:p w:rsidR="000E16C0" w:rsidP="000E16C0" w:rsidRDefault="000E16C0" w14:noSpellErr="1" w14:paraId="3AB8F76A" w14:textId="1F073005"/>
          <w:p w:rsidR="000E16C0" w:rsidP="2430B325" w:rsidRDefault="000E16C0" w14:paraId="4A4DA8AD" w14:noSpellErr="1" w14:textId="439EAE82">
            <w:pPr>
              <w:pStyle w:val="Standard"/>
            </w:pPr>
            <w:r w:rsidR="2430B325">
              <w:rPr/>
              <w:t>Ist im Anschluss an den 10 Uhr Fortgeschrittenen-Tanzkurs möglich.</w:t>
            </w:r>
          </w:p>
        </w:tc>
        <w:tc>
          <w:tcPr>
            <w:tcW w:w="3021" w:type="dxa"/>
            <w:tcMar/>
          </w:tcPr>
          <w:p w:rsidR="000E16C0" w:rsidP="000E16C0" w:rsidRDefault="49A9368A" w14:paraId="5A6A7564" w14:textId="6D81A8F0" w14:noSpellErr="1">
            <w:r w:rsidR="52C33EB6">
              <w:rPr/>
              <w:t xml:space="preserve">Kosten: Das Schlossticket (inklusive Bergbahn-Ticket 4€ ermäßigt /7€ regulär) sind nach aktuellem Stand selbst zu übernehmen. Sollten wir die Tickets extern bezuschussen können, geben wir euch Bescheid.  </w:t>
            </w:r>
          </w:p>
          <w:p w:rsidR="000E16C0" w:rsidP="000E16C0" w:rsidRDefault="000E16C0" w14:paraId="69384215" w14:textId="77777777"/>
          <w:p w:rsidR="52C33EB6" w:rsidP="52C33EB6" w:rsidRDefault="52C33EB6" w14:paraId="221ABA53" w14:noSpellErr="1" w14:textId="5192884B">
            <w:pPr>
              <w:pStyle w:val="Standard"/>
            </w:pPr>
            <w:r w:rsidR="24877004">
              <w:rPr/>
              <w:t>Treffpunkt:</w:t>
            </w:r>
            <w:r w:rsidR="24877004">
              <w:rPr/>
              <w:t xml:space="preserve"> </w:t>
            </w:r>
            <w:r w:rsidR="24877004">
              <w:rPr/>
              <w:t xml:space="preserve">untere Station der Bergbahn, wir fahren gemeinsam </w:t>
            </w:r>
            <w:proofErr w:type="gramStart"/>
            <w:r w:rsidR="24877004">
              <w:rPr/>
              <w:t xml:space="preserve">hoch </w:t>
            </w:r>
            <w:r w:rsidR="24877004">
              <w:rPr/>
              <w:t xml:space="preserve"> </w:t>
            </w:r>
            <w:r w:rsidR="24877004">
              <w:rPr/>
              <w:t>(</w:t>
            </w:r>
            <w:proofErr w:type="gramEnd"/>
            <w:hyperlink r:id="R614b644897164e1c">
              <w:r w:rsidRPr="24877004" w:rsidR="24877004">
                <w:rPr>
                  <w:rStyle w:val="Hyperlink"/>
                  <w:rFonts w:ascii="Calibri" w:hAnsi="Calibri" w:eastAsia="Calibri" w:cs="Calibri"/>
                  <w:noProof w:val="0"/>
                  <w:sz w:val="22"/>
                  <w:szCs w:val="22"/>
                  <w:lang w:val="de-DE"/>
                </w:rPr>
                <w:t>Zwingerstra</w:t>
              </w:r>
            </w:hyperlink>
            <w:r w:rsidRPr="24877004" w:rsidR="24877004">
              <w:rPr>
                <w:rFonts w:ascii="Calibri" w:hAnsi="Calibri" w:eastAsia="Calibri" w:cs="Calibri"/>
                <w:noProof w:val="0"/>
                <w:sz w:val="22"/>
                <w:szCs w:val="22"/>
                <w:lang w:val="de-DE"/>
              </w:rPr>
              <w:t>ß</w:t>
            </w:r>
            <w:hyperlink r:id="Rfb251b6dc2c54d5a">
              <w:r w:rsidRPr="24877004" w:rsidR="24877004">
                <w:rPr>
                  <w:rStyle w:val="Hyperlink"/>
                  <w:rFonts w:ascii="Calibri" w:hAnsi="Calibri" w:eastAsia="Calibri" w:cs="Calibri"/>
                  <w:noProof w:val="0"/>
                  <w:sz w:val="22"/>
                  <w:szCs w:val="22"/>
                  <w:lang w:val="de-DE"/>
                </w:rPr>
                <w:t>e 20</w:t>
              </w:r>
            </w:hyperlink>
            <w:r w:rsidRPr="24877004" w:rsidR="24877004">
              <w:rPr>
                <w:rFonts w:ascii="Calibri" w:hAnsi="Calibri" w:eastAsia="Calibri" w:cs="Calibri"/>
                <w:noProof w:val="0"/>
                <w:sz w:val="22"/>
                <w:szCs w:val="22"/>
                <w:lang w:val="de-DE"/>
              </w:rPr>
              <w:t>)</w:t>
            </w:r>
          </w:p>
          <w:p w:rsidR="52C33EB6" w:rsidP="24877004" w:rsidRDefault="52C33EB6" w14:paraId="55A0A9D7" w14:noSpellErr="1" w14:textId="51711649">
            <w:pPr>
              <w:pStyle w:val="Standard"/>
              <w:rPr>
                <w:rFonts w:ascii="Calibri" w:hAnsi="Calibri" w:eastAsia="Calibri" w:cs="Calibri"/>
                <w:noProof w:val="0"/>
                <w:sz w:val="22"/>
                <w:szCs w:val="22"/>
                <w:lang w:val="de-DE"/>
              </w:rPr>
            </w:pPr>
            <w:r w:rsidRPr="24877004" w:rsidR="24877004">
              <w:rPr>
                <w:rFonts w:ascii="Calibri" w:hAnsi="Calibri" w:eastAsia="Calibri" w:cs="Calibri"/>
                <w:noProof w:val="0"/>
                <w:sz w:val="22"/>
                <w:szCs w:val="22"/>
                <w:lang w:val="de-DE"/>
              </w:rPr>
              <w:t>Wer vorher beim Tanzkurs ist kann sich Stefan anschließen!</w:t>
            </w:r>
          </w:p>
          <w:p w:rsidR="24877004" w:rsidP="24877004" w:rsidRDefault="24877004" w14:paraId="3A5E2045" w14:textId="057D68A4">
            <w:pPr>
              <w:pStyle w:val="Standard"/>
              <w:rPr>
                <w:rFonts w:ascii="Calibri" w:hAnsi="Calibri" w:eastAsia="Calibri" w:cs="Calibri"/>
                <w:noProof w:val="0"/>
                <w:sz w:val="22"/>
                <w:szCs w:val="22"/>
                <w:lang w:val="de-DE"/>
              </w:rPr>
            </w:pPr>
          </w:p>
          <w:p w:rsidR="000E16C0" w:rsidP="000E16C0" w:rsidRDefault="49A9368A" w14:paraId="204CC2B3" w14:textId="7EBB0AA3" w14:noSpellErr="1">
            <w:r w:rsidR="52C33EB6">
              <w:rPr/>
              <w:t>Max.: 20 pro Führung (auf 25 überbuchen)</w:t>
            </w:r>
          </w:p>
        </w:tc>
      </w:tr>
      <w:tr w:rsidR="000E16C0" w:rsidTr="24877004" w14:paraId="6FB38904" w14:textId="77777777">
        <w:tc>
          <w:tcPr>
            <w:tcW w:w="3020" w:type="dxa"/>
            <w:tcMar/>
          </w:tcPr>
          <w:p w:rsidR="000E16C0" w:rsidP="000E16C0" w:rsidRDefault="49A9368A" w14:paraId="3BF097CB" w14:textId="0989E086" w14:noSpellErr="1">
            <w:r w:rsidR="52C33EB6">
              <w:rPr/>
              <w:t>Tanzworkshop Slowfox (Tobias)</w:t>
            </w:r>
          </w:p>
          <w:p w:rsidR="000E16C0" w:rsidP="000E16C0" w:rsidRDefault="000E16C0" w14:paraId="3F977F5C" w14:textId="77777777"/>
          <w:p w:rsidR="000E16C0" w:rsidP="000E16C0" w:rsidRDefault="49A9368A" w14:paraId="10442632" w14:textId="3A077F0E" w14:noSpellErr="1">
            <w:r w:rsidR="52C33EB6">
              <w:rPr/>
              <w:t>Kurs: 14.00-16.00</w:t>
            </w:r>
          </w:p>
        </w:tc>
        <w:tc>
          <w:tcPr>
            <w:tcW w:w="3021" w:type="dxa"/>
            <w:tcMar/>
          </w:tcPr>
          <w:p w:rsidR="000E16C0" w:rsidP="000E16C0" w:rsidRDefault="49A9368A" w14:paraId="4DDBEF00" w14:textId="5AA31F2D" w14:noSpellErr="1">
            <w:r w:rsidR="52C33EB6">
              <w:rPr/>
              <w:t>Für alle, die schon etwas Standard tanzen können und eine neue Tanzrichtung kennenlernen wollen.</w:t>
            </w:r>
          </w:p>
        </w:tc>
        <w:tc>
          <w:tcPr>
            <w:tcW w:w="3021" w:type="dxa"/>
            <w:tcMar/>
          </w:tcPr>
          <w:p w:rsidR="000E16C0" w:rsidP="000E16C0" w:rsidRDefault="49A9368A" w14:paraId="3461D779" w14:textId="3972DBA6" w14:noSpellErr="1">
            <w:r w:rsidR="52C33EB6">
              <w:rPr/>
              <w:t>Kostenlos</w:t>
            </w:r>
          </w:p>
          <w:p w:rsidR="000E16C0" w:rsidP="000E16C0" w:rsidRDefault="000E16C0" w14:paraId="3CF2D8B6" w14:textId="77777777"/>
          <w:p w:rsidR="000E16C0" w:rsidP="000E16C0" w:rsidRDefault="49A9368A" w14:paraId="48DDB6D4" w14:textId="17BB1CA6" w14:noSpellErr="1">
            <w:r w:rsidR="52C33EB6">
              <w:rPr/>
              <w:t>Mitzubringen: idealerweise Tanzschuhe oder Sportschuhe mit hellen Sohlen.</w:t>
            </w:r>
          </w:p>
          <w:p w:rsidR="000E16C0" w:rsidP="000E16C0" w:rsidRDefault="000E16C0" w14:paraId="0FB78278" w14:textId="6E72E590"/>
          <w:p w:rsidR="000E16C0" w:rsidP="000E16C0" w:rsidRDefault="49A9368A" w14:paraId="24604411" w14:textId="77777777">
            <w:r w:rsidR="52C33EB6">
              <w:rPr/>
              <w:t xml:space="preserve">Treffpunkt: Carl-Winter-Saal, </w:t>
            </w:r>
            <w:proofErr w:type="spellStart"/>
            <w:r w:rsidR="52C33EB6">
              <w:rPr/>
              <w:t>Plöck</w:t>
            </w:r>
            <w:proofErr w:type="spellEnd"/>
            <w:r w:rsidR="52C33EB6">
              <w:rPr/>
              <w:t xml:space="preserve"> 18, 69117 Heidelberg.</w:t>
            </w:r>
          </w:p>
          <w:p w:rsidR="000E16C0" w:rsidP="000E16C0" w:rsidRDefault="000E16C0" w14:paraId="0562CB0E" w14:textId="77777777"/>
          <w:p w:rsidR="00C150C0" w:rsidP="00C150C0" w:rsidRDefault="00C150C0" w14:paraId="73714E68" w14:textId="77777777" w14:noSpellErr="1">
            <w:r w:rsidR="52C33EB6">
              <w:rPr/>
              <w:t xml:space="preserve">Max.: </w:t>
            </w:r>
            <w:r w:rsidRPr="52C33EB6" w:rsidR="52C33EB6">
              <w:rPr>
                <w:rStyle w:val="xbe"/>
              </w:rPr>
              <w:t>15 Paare/Kurs (→ auf 35 Teilnehmer überbuchen)</w:t>
            </w:r>
          </w:p>
          <w:p w:rsidR="000E16C0" w:rsidP="000E16C0" w:rsidRDefault="000E16C0" w14:paraId="34CE0A41" w14:textId="77777777"/>
        </w:tc>
      </w:tr>
      <w:tr w:rsidR="000E16C0" w:rsidTr="24877004" w14:paraId="19FD3B16" w14:textId="77777777">
        <w:tc>
          <w:tcPr>
            <w:tcW w:w="3020" w:type="dxa"/>
            <w:tcMar/>
          </w:tcPr>
          <w:p w:rsidR="000E16C0" w:rsidP="000E16C0" w:rsidRDefault="49A9368A" w14:paraId="7556882B" w14:textId="2012A2FD" w14:noSpellErr="1">
            <w:r w:rsidR="52C33EB6">
              <w:rPr/>
              <w:t>Stadtführung II: 11 Uhr (Sebastian/Nico Müller)</w:t>
            </w:r>
          </w:p>
        </w:tc>
        <w:tc>
          <w:tcPr>
            <w:tcW w:w="3021" w:type="dxa"/>
            <w:tcMar/>
          </w:tcPr>
          <w:p w:rsidR="000E16C0" w:rsidP="000E16C0" w:rsidRDefault="49A9368A" w14:noSpellErr="1" w14:paraId="6A7500DD" w14:textId="4DBFDCE3">
            <w:r w:rsidR="4C18FB5B">
              <w:rPr/>
              <w:t>Ein nicht nur gemütlicher, sondern auch sehr informativer Spaziergang durch Heidelberg</w:t>
            </w:r>
            <w:r w:rsidR="4C18FB5B">
              <w:rPr/>
              <w:t>.</w:t>
            </w:r>
          </w:p>
          <w:p w:rsidR="000E16C0" w:rsidP="4C18FB5B" w:rsidRDefault="49A9368A" w14:noSpellErr="1" w14:paraId="2CF27EC7" w14:textId="79A958A0">
            <w:pPr>
              <w:pStyle w:val="Standard"/>
            </w:pPr>
            <w:r w:rsidR="4C18FB5B">
              <w:rPr/>
              <w:t>Kontakt (Nico): 015756601103</w:t>
            </w:r>
          </w:p>
          <w:p w:rsidR="000E16C0" w:rsidP="4C18FB5B" w:rsidRDefault="49A9368A" w14:paraId="6FB85400" w14:textId="57C33F65">
            <w:pPr>
              <w:pStyle w:val="Standard"/>
            </w:pPr>
            <w:r w:rsidR="4C18FB5B">
              <w:rPr/>
              <w:t>Kontakt (Sebastian): 01719662913</w:t>
            </w:r>
          </w:p>
        </w:tc>
        <w:tc>
          <w:tcPr>
            <w:tcW w:w="3021" w:type="dxa"/>
            <w:tcMar/>
          </w:tcPr>
          <w:p w:rsidR="000E16C0" w:rsidP="000E16C0" w:rsidRDefault="49A9368A" w14:paraId="0349CC67" w14:textId="77777777" w14:noSpellErr="1">
            <w:r w:rsidR="52C33EB6">
              <w:rPr/>
              <w:t>Kostenlos</w:t>
            </w:r>
          </w:p>
          <w:p w:rsidR="000E16C0" w:rsidP="000E16C0" w:rsidRDefault="49A9368A" w14:paraId="31768A83" w14:textId="62515124" w14:noSpellErr="1">
            <w:r w:rsidR="52C33EB6">
              <w:rPr/>
              <w:t>Treffpunkt: Bismarckplatz (?)</w:t>
            </w:r>
          </w:p>
          <w:p w:rsidR="000E16C0" w:rsidP="000E16C0" w:rsidRDefault="49A9368A" w14:paraId="4998B3CF" w14:textId="047B60D5" w14:noSpellErr="1">
            <w:r w:rsidR="52C33EB6">
              <w:rPr/>
              <w:t>Max.: -</w:t>
            </w:r>
          </w:p>
        </w:tc>
      </w:tr>
      <w:tr w:rsidR="000E16C0" w:rsidTr="24877004" w14:paraId="75DBAE04" w14:textId="77777777">
        <w:tc>
          <w:tcPr>
            <w:tcW w:w="3020" w:type="dxa"/>
            <w:tcMar/>
          </w:tcPr>
          <w:p w:rsidR="000E16C0" w:rsidP="000E16C0" w:rsidRDefault="49A9368A" w14:paraId="29F49C34" w14:textId="77777777" w14:noSpellErr="1">
            <w:r w:rsidR="52C33EB6">
              <w:rPr/>
              <w:t>Sternwarte (Jannis)</w:t>
            </w:r>
          </w:p>
          <w:p w:rsidR="000E16C0" w:rsidP="000E16C0" w:rsidRDefault="000E16C0" w14:paraId="62EBF3C5" w14:textId="77777777"/>
          <w:p w:rsidR="000E16C0" w:rsidP="000E16C0" w:rsidRDefault="49A9368A" w14:paraId="2A28B148" w14:textId="444302BE" w14:noSpellErr="1">
            <w:r w:rsidR="52C33EB6">
              <w:rPr/>
              <w:t>Führung 1: 12:30 (Anfahrt 12:00 ab Bismarckplatz)</w:t>
            </w:r>
          </w:p>
          <w:p w:rsidR="000E16C0" w:rsidP="000E16C0" w:rsidRDefault="49A9368A" w14:paraId="671A6E30" w14:textId="0CB0B58E" w14:noSpellErr="1">
            <w:r w:rsidR="52C33EB6">
              <w:rPr/>
              <w:t>Führung 2: 14:30 (Anfahrt 13:00 ab Bismarckplatz)</w:t>
            </w:r>
          </w:p>
        </w:tc>
        <w:tc>
          <w:tcPr>
            <w:tcW w:w="3021" w:type="dxa"/>
            <w:tcMar/>
          </w:tcPr>
          <w:p w:rsidR="000E16C0" w:rsidP="000E16C0" w:rsidRDefault="49A9368A" w14:paraId="6D98A12B" w14:textId="3B39494E" w14:noSpellErr="1">
            <w:r w:rsidR="52C33EB6">
              <w:rPr/>
              <w:t>Bei einer Führung durch die Landessternwarte auf dem Königstuhl in Heidelberg könnt Ihr Euch dieses traditionsreiche Observatorium einmal von Nahem anschauen.</w:t>
            </w:r>
          </w:p>
        </w:tc>
        <w:tc>
          <w:tcPr>
            <w:tcW w:w="3021" w:type="dxa"/>
            <w:tcMar/>
          </w:tcPr>
          <w:p w:rsidR="000E16C0" w:rsidP="000E16C0" w:rsidRDefault="49A9368A" w14:paraId="52C2ED01" w14:textId="6A497FAF" w14:noSpellErr="1">
            <w:r w:rsidR="52C33EB6">
              <w:rPr/>
              <w:t>Kostenlos</w:t>
            </w:r>
          </w:p>
          <w:p w:rsidR="000E16C0" w:rsidP="000E16C0" w:rsidRDefault="49A9368A" w14:paraId="01E47991" w14:textId="20B43EF5" w14:noSpellErr="1">
            <w:r w:rsidR="52C33EB6">
              <w:rPr/>
              <w:t>Treffpunkt: Bismarckplatz, dann Bus 39 Richtung Landessternwarte</w:t>
            </w:r>
          </w:p>
          <w:p w:rsidR="000E16C0" w:rsidP="000E16C0" w:rsidRDefault="49A9368A" w14:paraId="2EF1BF3F" w14:textId="3DE00370" w14:noSpellErr="1">
            <w:r w:rsidR="52C33EB6">
              <w:rPr/>
              <w:t>Max.: 50</w:t>
            </w:r>
          </w:p>
        </w:tc>
      </w:tr>
      <w:tr w:rsidR="000E16C0" w:rsidTr="24877004" w14:paraId="4B0EF3D2" w14:textId="77777777">
        <w:tc>
          <w:tcPr>
            <w:tcW w:w="3020" w:type="dxa"/>
            <w:tcMar/>
          </w:tcPr>
          <w:p w:rsidR="000E16C0" w:rsidP="000E16C0" w:rsidRDefault="49A9368A" w14:paraId="4F9C165D" w14:textId="4AFF7FE4">
            <w:r w:rsidR="52C33EB6">
              <w:rPr/>
              <w:t xml:space="preserve">Führung durch das Friedrich-Ebert-Haus (Jasper/Kristian </w:t>
            </w:r>
            <w:proofErr w:type="spellStart"/>
            <w:r w:rsidR="52C33EB6">
              <w:rPr/>
              <w:t>Willenbacher</w:t>
            </w:r>
            <w:proofErr w:type="spellEnd"/>
            <w:r w:rsidR="52C33EB6">
              <w:rPr/>
              <w:t>): 14:00 Uhr</w:t>
            </w:r>
            <w:r>
              <w:br/>
            </w:r>
            <w:r w:rsidR="52C33EB6">
              <w:rPr/>
              <w:t xml:space="preserve">Dauer: 60 – 90 Minuten </w:t>
            </w:r>
          </w:p>
        </w:tc>
        <w:tc>
          <w:tcPr>
            <w:tcW w:w="3021" w:type="dxa"/>
            <w:tcMar/>
          </w:tcPr>
          <w:p w:rsidR="000E16C0" w:rsidP="000E16C0" w:rsidRDefault="49A9368A" w14:paraId="43721A4F" w14:textId="2B0AB380" w14:noSpellErr="1">
            <w:r w:rsidR="52C33EB6">
              <w:rPr/>
              <w:t xml:space="preserve">Ein Besuch bei Deutschlands erstem Präsidenten. Die Führung bietet einen spannenden und lockeren Spezial-Rundgang durch das Leben Friedrich Eberts (inklusive Geburtswohnung!) und die deutsche Geschichte von 1871 – 1925. Mehr: </w:t>
            </w:r>
            <w:hyperlink r:id="R8aeaaf02f5e54fd3">
              <w:r w:rsidRPr="52C33EB6" w:rsidR="52C33EB6">
                <w:rPr>
                  <w:rStyle w:val="Hyperlink"/>
                </w:rPr>
                <w:t>www.ebert-gedenkstaette.de</w:t>
              </w:r>
            </w:hyperlink>
          </w:p>
          <w:p w:rsidR="000E16C0" w:rsidP="000E16C0" w:rsidRDefault="000E16C0" w14:paraId="71EDF724" w14:textId="77777777"/>
          <w:p w:rsidR="000E16C0" w:rsidP="000E16C0" w:rsidRDefault="49A9368A" w14:paraId="2946DB82" w14:textId="172D34C0" w14:noSpellErr="1">
            <w:r w:rsidR="52C33EB6">
              <w:rPr/>
              <w:t>Kontakt: 017640494029 (Jasper)</w:t>
            </w:r>
          </w:p>
        </w:tc>
        <w:tc>
          <w:tcPr>
            <w:tcW w:w="3021" w:type="dxa"/>
            <w:tcMar/>
          </w:tcPr>
          <w:p w:rsidR="000E16C0" w:rsidP="000E16C0" w:rsidRDefault="49A9368A" w14:paraId="326E2B79" w14:textId="2177F458" w14:noSpellErr="1">
            <w:r w:rsidR="52C33EB6">
              <w:rPr/>
              <w:t>Kostenlos</w:t>
            </w:r>
          </w:p>
          <w:p w:rsidR="000E16C0" w:rsidP="000E16C0" w:rsidRDefault="49A9368A" w14:paraId="581AE785" w14:textId="3011EFA9" w14:noSpellErr="1">
            <w:r w:rsidR="52C33EB6">
              <w:rPr/>
              <w:t>Treffpunkt: Friedrich-Ebert-Gedenkstätte, Pfaffengasse 18, 69117 Heidelberg</w:t>
            </w:r>
          </w:p>
          <w:p w:rsidR="000E16C0" w:rsidP="000E16C0" w:rsidRDefault="000E16C0" w14:paraId="5D832364" w14:textId="2F3E5BF1" w14:noSpellErr="1">
            <w:r>
              <w:rPr/>
              <w:t xml:space="preserve">Max.: 15 Personen </w:t>
            </w:r>
            <w:r>
              <w:sym w:font="Wingdings" w:char="F0E0"/>
            </w:r>
            <w:r>
              <w:rPr/>
              <w:t xml:space="preserve"> auf 20 überbuchen</w:t>
            </w:r>
          </w:p>
        </w:tc>
      </w:tr>
    </w:tbl>
    <w:p w:rsidR="00BF5349" w:rsidP="00FA3B1C" w:rsidRDefault="00BF5349" w14:paraId="5997CC1D" w14:textId="77777777"/>
    <w:p w:rsidR="006D0503" w:rsidP="00FA3B1C" w:rsidRDefault="49A9368A" w14:paraId="6C210F1A" w14:textId="77777777" w14:noSpellErr="1">
      <w:r w:rsidR="52C33EB6">
        <w:rPr/>
        <w:t>Sonntag</w:t>
      </w:r>
    </w:p>
    <w:tbl>
      <w:tblPr>
        <w:tblStyle w:val="Tabellenraster"/>
        <w:tblW w:w="0" w:type="auto"/>
        <w:tblLook w:val="04A0" w:firstRow="1" w:lastRow="0" w:firstColumn="1" w:lastColumn="0" w:noHBand="0" w:noVBand="1"/>
      </w:tblPr>
      <w:tblGrid>
        <w:gridCol w:w="3020"/>
        <w:gridCol w:w="3021"/>
        <w:gridCol w:w="3021"/>
      </w:tblGrid>
      <w:tr w:rsidR="006D0503" w:rsidTr="52C33EB6" w14:paraId="48D62F24" w14:textId="77777777">
        <w:tc>
          <w:tcPr>
            <w:tcW w:w="3020" w:type="dxa"/>
            <w:tcMar/>
          </w:tcPr>
          <w:p w:rsidR="006D0503" w:rsidP="00D70ECC" w:rsidRDefault="49A9368A" w14:paraId="79508155" w14:textId="77777777" w14:noSpellErr="1">
            <w:r w:rsidR="52C33EB6">
              <w:rPr/>
              <w:t>Brunch</w:t>
            </w:r>
          </w:p>
          <w:p w:rsidR="006D0503" w:rsidP="00D70ECC" w:rsidRDefault="49A9368A" w14:paraId="09D00CB9" w14:textId="77777777" w14:noSpellErr="1">
            <w:r w:rsidR="52C33EB6">
              <w:rPr/>
              <w:t>10.30 Uhr</w:t>
            </w:r>
          </w:p>
        </w:tc>
        <w:tc>
          <w:tcPr>
            <w:tcW w:w="3021" w:type="dxa"/>
            <w:tcMar/>
          </w:tcPr>
          <w:p w:rsidR="006D0503" w:rsidP="00B67FFC" w:rsidRDefault="49A9368A" w14:paraId="7BB27B91" w14:textId="77777777" w14:noSpellErr="1">
            <w:r w:rsidR="52C33EB6">
              <w:rPr/>
              <w:t xml:space="preserve">Ein gemütlicher Sonntagsbrunch zum Erholen, Erinnern und Erzählen.  </w:t>
            </w:r>
          </w:p>
        </w:tc>
        <w:tc>
          <w:tcPr>
            <w:tcW w:w="3021" w:type="dxa"/>
            <w:tcMar/>
          </w:tcPr>
          <w:p w:rsidR="00F93281" w:rsidP="00F93281" w:rsidRDefault="49A9368A" w14:paraId="27F1E3BC" w14:textId="77777777" w14:noSpellErr="1">
            <w:r w:rsidR="52C33EB6">
              <w:rPr/>
              <w:t>Treffpunkt: Bergheim 41 und/oder Urban Kitchen (wird je nach Teilnehmerzahl per Mail bekannt gegeben);</w:t>
            </w:r>
          </w:p>
          <w:p w:rsidR="00F93281" w:rsidP="00F93281" w:rsidRDefault="00F93281" w14:paraId="110FFD37" w14:textId="77777777"/>
          <w:p w:rsidR="0000603F" w:rsidP="00F93281" w:rsidRDefault="49A9368A" w14:paraId="20615262" w14:textId="77777777" w14:noSpellErr="1">
            <w:r w:rsidR="52C33EB6">
              <w:rPr/>
              <w:t>Max.: Unbegrenzt.</w:t>
            </w:r>
          </w:p>
        </w:tc>
      </w:tr>
    </w:tbl>
    <w:p w:rsidR="006D0503" w:rsidP="00FA3B1C" w:rsidRDefault="006D0503" w14:paraId="6B699379" w14:textId="77777777"/>
    <w:p w:rsidR="005E3BB3" w:rsidP="00FA3B1C" w:rsidRDefault="005E3BB3" w14:paraId="3FE9F23F" w14:textId="77777777"/>
    <w:sectPr w:rsidR="005E3BB3">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45CA"/>
    <w:multiLevelType w:val="hybridMultilevel"/>
    <w:tmpl w:val="43766716"/>
    <w:lvl w:ilvl="0" w:tplc="DD2C751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AF271C"/>
    <w:multiLevelType w:val="multilevel"/>
    <w:tmpl w:val="43160D26"/>
    <w:lvl w:ilvl="0">
      <w:start w:val="1"/>
      <w:numFmt w:val="decimal"/>
      <w:pStyle w:val="berschrift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DD142D"/>
    <w:multiLevelType w:val="hybridMultilevel"/>
    <w:tmpl w:val="77AA289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 w15:restartNumberingAfterBreak="0">
    <w:nsid w:val="4E3B6DD2"/>
    <w:multiLevelType w:val="hybridMultilevel"/>
    <w:tmpl w:val="DC5EAAA0"/>
    <w:lvl w:ilvl="0" w:tplc="78E6AC62">
      <w:start w:val="27"/>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6104DDF"/>
    <w:multiLevelType w:val="hybridMultilevel"/>
    <w:tmpl w:val="645EDA6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dirty"/>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B1C"/>
    <w:rsid w:val="0000603F"/>
    <w:rsid w:val="000309F8"/>
    <w:rsid w:val="00046B3A"/>
    <w:rsid w:val="00061F3D"/>
    <w:rsid w:val="000B6DA9"/>
    <w:rsid w:val="000E16C0"/>
    <w:rsid w:val="000E290B"/>
    <w:rsid w:val="0013706F"/>
    <w:rsid w:val="001764AF"/>
    <w:rsid w:val="00186C52"/>
    <w:rsid w:val="001A0D62"/>
    <w:rsid w:val="001E2914"/>
    <w:rsid w:val="002C28BE"/>
    <w:rsid w:val="002E1ACA"/>
    <w:rsid w:val="003127FF"/>
    <w:rsid w:val="00391CFF"/>
    <w:rsid w:val="003D4EFA"/>
    <w:rsid w:val="00443F6C"/>
    <w:rsid w:val="00452D96"/>
    <w:rsid w:val="004E078F"/>
    <w:rsid w:val="00521992"/>
    <w:rsid w:val="00571078"/>
    <w:rsid w:val="00571201"/>
    <w:rsid w:val="005E3BB3"/>
    <w:rsid w:val="00600328"/>
    <w:rsid w:val="00613DE0"/>
    <w:rsid w:val="00623845"/>
    <w:rsid w:val="006D0503"/>
    <w:rsid w:val="007753AE"/>
    <w:rsid w:val="00897A33"/>
    <w:rsid w:val="008D5701"/>
    <w:rsid w:val="00932A3C"/>
    <w:rsid w:val="00947744"/>
    <w:rsid w:val="00964F9D"/>
    <w:rsid w:val="00995F77"/>
    <w:rsid w:val="009A4DBF"/>
    <w:rsid w:val="00A55CC6"/>
    <w:rsid w:val="00A93213"/>
    <w:rsid w:val="00B235B4"/>
    <w:rsid w:val="00B2372D"/>
    <w:rsid w:val="00B554B8"/>
    <w:rsid w:val="00B641E7"/>
    <w:rsid w:val="00B669B7"/>
    <w:rsid w:val="00B67FFC"/>
    <w:rsid w:val="00BB2E5B"/>
    <w:rsid w:val="00BF1C26"/>
    <w:rsid w:val="00BF5349"/>
    <w:rsid w:val="00C117E8"/>
    <w:rsid w:val="00C150C0"/>
    <w:rsid w:val="00CD648D"/>
    <w:rsid w:val="00D220A9"/>
    <w:rsid w:val="00D4622E"/>
    <w:rsid w:val="00D63FDB"/>
    <w:rsid w:val="00D70ECC"/>
    <w:rsid w:val="00D832BE"/>
    <w:rsid w:val="00E0125E"/>
    <w:rsid w:val="00E31213"/>
    <w:rsid w:val="00E61111"/>
    <w:rsid w:val="00F93281"/>
    <w:rsid w:val="00FA3B1C"/>
    <w:rsid w:val="01622417"/>
    <w:rsid w:val="2430B325"/>
    <w:rsid w:val="24877004"/>
    <w:rsid w:val="3212C80B"/>
    <w:rsid w:val="49A9368A"/>
    <w:rsid w:val="4C18FB5B"/>
    <w:rsid w:val="52C33EB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FF29"/>
  <w15:chartTrackingRefBased/>
  <w15:docId w15:val="{6656CEE8-4A36-4DD4-AC36-D203C694D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061F3D"/>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berschrift5">
    <w:name w:val="heading 5"/>
    <w:basedOn w:val="berschrift1"/>
    <w:next w:val="Standard"/>
    <w:link w:val="berschrift5Zchn"/>
    <w:qFormat/>
    <w:rsid w:val="00061F3D"/>
    <w:pPr>
      <w:keepLines w:val="0"/>
      <w:numPr>
        <w:numId w:val="3"/>
      </w:numPr>
      <w:spacing w:after="60" w:line="240" w:lineRule="auto"/>
      <w:ind w:left="360" w:hanging="360"/>
      <w:jc w:val="both"/>
      <w:outlineLvl w:val="4"/>
    </w:pPr>
    <w:rPr>
      <w:rFonts w:ascii="Times New Roman" w:hAnsi="Times New Roman" w:eastAsia="Times New Roman" w:cs="Arial"/>
      <w:i/>
      <w:iCs/>
      <w:color w:val="auto"/>
      <w:kern w:val="32"/>
      <w:sz w:val="24"/>
      <w:szCs w:val="26"/>
      <w:lang w:eastAsia="de-DE"/>
    </w:rPr>
  </w:style>
  <w:style w:type="paragraph" w:styleId="berschrift6">
    <w:name w:val="heading 6"/>
    <w:basedOn w:val="berschrift5"/>
    <w:next w:val="Standard"/>
    <w:link w:val="berschrift6Zchn"/>
    <w:qFormat/>
    <w:rsid w:val="00061F3D"/>
    <w:pPr>
      <w:numPr>
        <w:numId w:val="0"/>
      </w:numPr>
      <w:tabs>
        <w:tab w:val="num" w:pos="720"/>
      </w:tabs>
      <w:ind w:left="720" w:hanging="720"/>
      <w:outlineLvl w:val="5"/>
    </w:pPr>
    <w:rPr>
      <w:bCs/>
      <w:i w:val="0"/>
      <w:iCs w:val="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6Zchn" w:customStyle="1">
    <w:name w:val="Überschrift 6 Zchn"/>
    <w:basedOn w:val="Absatz-Standardschriftart"/>
    <w:link w:val="berschrift6"/>
    <w:rsid w:val="00061F3D"/>
    <w:rPr>
      <w:rFonts w:ascii="Times New Roman" w:hAnsi="Times New Roman" w:eastAsia="Times New Roman" w:cs="Arial"/>
      <w:bCs/>
      <w:kern w:val="32"/>
      <w:sz w:val="24"/>
      <w:szCs w:val="26"/>
      <w:lang w:eastAsia="de-DE"/>
    </w:rPr>
  </w:style>
  <w:style w:type="character" w:styleId="berschrift5Zchn" w:customStyle="1">
    <w:name w:val="Überschrift 5 Zchn"/>
    <w:basedOn w:val="Absatz-Standardschriftart"/>
    <w:link w:val="berschrift5"/>
    <w:rsid w:val="00061F3D"/>
    <w:rPr>
      <w:rFonts w:ascii="Times New Roman" w:hAnsi="Times New Roman" w:eastAsia="Times New Roman" w:cs="Arial"/>
      <w:i/>
      <w:iCs/>
      <w:kern w:val="32"/>
      <w:sz w:val="24"/>
      <w:szCs w:val="26"/>
      <w:lang w:eastAsia="de-DE"/>
    </w:rPr>
  </w:style>
  <w:style w:type="character" w:styleId="berschrift1Zchn" w:customStyle="1">
    <w:name w:val="Überschrift 1 Zchn"/>
    <w:basedOn w:val="Absatz-Standardschriftart"/>
    <w:link w:val="berschrift1"/>
    <w:uiPriority w:val="9"/>
    <w:rsid w:val="00061F3D"/>
    <w:rPr>
      <w:rFonts w:asciiTheme="majorHAnsi" w:hAnsiTheme="majorHAnsi" w:eastAsiaTheme="majorEastAsia" w:cstheme="majorBidi"/>
      <w:color w:val="2E74B5" w:themeColor="accent1" w:themeShade="BF"/>
      <w:sz w:val="32"/>
      <w:szCs w:val="32"/>
    </w:rPr>
  </w:style>
  <w:style w:type="paragraph" w:styleId="Listenabsatz">
    <w:name w:val="List Paragraph"/>
    <w:basedOn w:val="Standard"/>
    <w:uiPriority w:val="34"/>
    <w:qFormat/>
    <w:rsid w:val="00BF5349"/>
    <w:pPr>
      <w:ind w:left="720"/>
      <w:contextualSpacing/>
    </w:pPr>
  </w:style>
  <w:style w:type="table" w:styleId="Tabellenraster">
    <w:name w:val="Table Grid"/>
    <w:basedOn w:val="NormaleTabelle"/>
    <w:uiPriority w:val="39"/>
    <w:rsid w:val="00BF53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xbe" w:customStyle="1">
    <w:name w:val="_xbe"/>
    <w:basedOn w:val="Absatz-Standardschriftart"/>
    <w:rsid w:val="00BF5349"/>
  </w:style>
  <w:style w:type="character" w:styleId="Hyperlink">
    <w:name w:val="Hyperlink"/>
    <w:basedOn w:val="Absatz-Standardschriftart"/>
    <w:uiPriority w:val="99"/>
    <w:unhideWhenUsed/>
    <w:rsid w:val="00CD648D"/>
    <w:rPr>
      <w:color w:val="0563C1" w:themeColor="hyperlink"/>
      <w:u w:val="single"/>
    </w:rPr>
  </w:style>
  <w:style w:type="character" w:styleId="NichtaufgelsteErwhnung1" w:customStyle="1">
    <w:name w:val="Nicht aufgelöste Erwähnung1"/>
    <w:basedOn w:val="Absatz-Standardschriftart"/>
    <w:uiPriority w:val="99"/>
    <w:semiHidden/>
    <w:unhideWhenUsed/>
    <w:rsid w:val="00CD648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7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yperlink" Target="https://maps.google.com/?q=Zwingerstra+e+20&amp;entry=gmail&amp;source=g" TargetMode="External" Id="R18281db12ba3442e" /><Relationship Type="http://schemas.openxmlformats.org/officeDocument/2006/relationships/hyperlink" Target="https://maps.google.com/?q=Zwingerstra+e+20&amp;entry=gmail&amp;source=g" TargetMode="External" Id="R973f2f6c239047f9" /><Relationship Type="http://schemas.openxmlformats.org/officeDocument/2006/relationships/hyperlink" Target="http://www.ebert-gedenkstaette.de" TargetMode="External" Id="R8aeaaf02f5e54fd3" /><Relationship Type="http://schemas.openxmlformats.org/officeDocument/2006/relationships/hyperlink" Target="https://maps.google.com/?q=Zwingerstra+e+20&amp;entry=gmail&amp;source=g" TargetMode="External" Id="R614b644897164e1c" /><Relationship Type="http://schemas.openxmlformats.org/officeDocument/2006/relationships/hyperlink" Target="https://maps.google.com/?q=Zwingerstra+e+20&amp;entry=gmail&amp;source=g" TargetMode="External" Id="Rfb251b6dc2c54d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25EAB-2756-47BF-A5C5-1E9DECD2BD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dc:creator>
  <keywords/>
  <dc:description/>
  <lastModifiedBy>Maiball Heidelberg</lastModifiedBy>
  <revision>63</revision>
  <dcterms:created xsi:type="dcterms:W3CDTF">2018-03-12T19:25:00.0000000Z</dcterms:created>
  <dcterms:modified xsi:type="dcterms:W3CDTF">2018-03-29T13:13:23.6370513Z</dcterms:modified>
</coreProperties>
</file>